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408DC" w14:textId="62DEE98C" w:rsidR="00C9778D" w:rsidRDefault="00B528EF">
      <w:r>
        <w:t>Visma Samhandling Arkiv (VSA)</w:t>
      </w:r>
    </w:p>
    <w:p w14:paraId="157A8BDD" w14:textId="3215EB38" w:rsidR="00B528EF" w:rsidRDefault="00B528EF">
      <w:r w:rsidRPr="00B528EF">
        <w:drawing>
          <wp:inline distT="0" distB="0" distL="0" distR="0" wp14:anchorId="0DED8BE1" wp14:editId="61F81D08">
            <wp:extent cx="5487166" cy="4429743"/>
            <wp:effectExtent l="0" t="0" r="0" b="9525"/>
            <wp:docPr id="1712379579" name="Bilde 1" descr="Et bilde som inneholder tekst, skjermbilde, Font, programvar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79579" name="Bilde 1" descr="Et bilde som inneholder tekst, skjermbilde, Font, programvare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7166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5183A" w14:textId="6F47B979" w:rsidR="00B528EF" w:rsidRDefault="00B528EF">
      <w:r>
        <w:t>Profil:</w:t>
      </w:r>
    </w:p>
    <w:p w14:paraId="51524AFF" w14:textId="515AA978" w:rsidR="00B528EF" w:rsidRDefault="00B528EF">
      <w:r w:rsidRPr="00B528EF">
        <w:drawing>
          <wp:inline distT="0" distB="0" distL="0" distR="0" wp14:anchorId="1E243770" wp14:editId="483AD566">
            <wp:extent cx="2457793" cy="1552792"/>
            <wp:effectExtent l="0" t="0" r="0" b="9525"/>
            <wp:docPr id="1598426621" name="Bilde 1" descr="Et bilde som inneholder tekst, skjermbilde, Font, 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26621" name="Bilde 1" descr="Et bilde som inneholder tekst, skjermbilde, Font, Merke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E56E" w14:textId="07F5B1BD" w:rsidR="00B528EF" w:rsidRDefault="00B528EF">
      <w:r w:rsidRPr="00B528EF">
        <w:lastRenderedPageBreak/>
        <w:drawing>
          <wp:inline distT="0" distB="0" distL="0" distR="0" wp14:anchorId="77B04293" wp14:editId="7A7D8BE5">
            <wp:extent cx="5760720" cy="2151380"/>
            <wp:effectExtent l="0" t="0" r="0" b="0"/>
            <wp:docPr id="1108777446" name="Bilde 1" descr="Et bilde som inneholder tekst, programvare, Nettside, Nettste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77446" name="Bilde 1" descr="Et bilde som inneholder tekst, programvare, Nettside, Nettsted&#10;&#10;Automatisk generer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1F446" w14:textId="4A77CF84" w:rsidR="00B528EF" w:rsidRDefault="00B528EF">
      <w:r w:rsidRPr="00B528EF">
        <w:drawing>
          <wp:inline distT="0" distB="0" distL="0" distR="0" wp14:anchorId="7160DF81" wp14:editId="11ABB8D7">
            <wp:extent cx="5760720" cy="1870710"/>
            <wp:effectExtent l="0" t="0" r="0" b="0"/>
            <wp:docPr id="1485713661" name="Bilde 1" descr="Et bilde som inneholder tekst, programvare, Nettsi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13661" name="Bilde 1" descr="Et bilde som inneholder tekst, programvare, Nettside, Font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8EF"/>
    <w:rsid w:val="0039139C"/>
    <w:rsid w:val="004E1252"/>
    <w:rsid w:val="006A4D63"/>
    <w:rsid w:val="00B528EF"/>
    <w:rsid w:val="00B610AD"/>
    <w:rsid w:val="00C9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CEE6"/>
  <w15:chartTrackingRefBased/>
  <w15:docId w15:val="{978E9BAA-50E8-4D75-AB2E-519D099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78D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28E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28EF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28E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28EF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28E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28EF"/>
    <w:rPr>
      <w:rFonts w:eastAsiaTheme="majorEastAsia" w:cstheme="majorBidi"/>
      <w:color w:val="272727" w:themeColor="text1" w:themeTint="D8"/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5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28EF"/>
    <w:rPr>
      <w:i/>
      <w:iCs/>
      <w:color w:val="404040" w:themeColor="text1" w:themeTint="BF"/>
      <w:sz w:val="24"/>
    </w:rPr>
  </w:style>
  <w:style w:type="paragraph" w:styleId="Listeavsnitt">
    <w:name w:val="List Paragraph"/>
    <w:basedOn w:val="Normal"/>
    <w:uiPriority w:val="34"/>
    <w:qFormat/>
    <w:rsid w:val="00B528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28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28EF"/>
    <w:rPr>
      <w:i/>
      <w:iCs/>
      <w:color w:val="0F4761" w:themeColor="accent1" w:themeShade="BF"/>
      <w:sz w:val="24"/>
    </w:rPr>
  </w:style>
  <w:style w:type="character" w:styleId="Sterkreferanse">
    <w:name w:val="Intense Reference"/>
    <w:basedOn w:val="Standardskriftforavsnitt"/>
    <w:uiPriority w:val="32"/>
    <w:qFormat/>
    <w:rsid w:val="00B52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Gjertsås</dc:creator>
  <cp:keywords/>
  <dc:description/>
  <cp:lastModifiedBy>Merete Gjertsås</cp:lastModifiedBy>
  <cp:revision>1</cp:revision>
  <dcterms:created xsi:type="dcterms:W3CDTF">2024-06-10T14:04:00Z</dcterms:created>
  <dcterms:modified xsi:type="dcterms:W3CDTF">2024-06-10T14:07:00Z</dcterms:modified>
</cp:coreProperties>
</file>